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91" w:rsidRPr="00822CE1" w:rsidRDefault="00C51291" w:rsidP="004C3090">
      <w:pPr>
        <w:pStyle w:val="HTML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</w:pPr>
      <w:r w:rsidRPr="006508B4">
        <w:rPr>
          <w:rFonts w:ascii="Times New Roman" w:hAnsi="Times New Roman" w:cs="Times New Roman"/>
          <w:b/>
          <w:bCs/>
          <w:color w:val="199043"/>
          <w:sz w:val="28"/>
          <w:szCs w:val="28"/>
          <w:lang w:val="kk-KZ"/>
        </w:rPr>
        <w:t xml:space="preserve">Тақырыбы : </w:t>
      </w:r>
      <w:r w:rsidRPr="006508B4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>4-5 жастағы ақыл-ойы кем балаларға арналған   «Жабайы және үй жануарларын саралау» тақырыбындағы логопедиялық  қортындылау сабағы.</w:t>
      </w:r>
      <w:r w:rsidR="009007D5" w:rsidRPr="009007D5">
        <w:rPr>
          <w:rFonts w:ascii="Times New Roman" w:hAnsi="Times New Roman" w:cs="Times New Roman"/>
          <w:b/>
          <w:sz w:val="28"/>
          <w:szCs w:val="28"/>
        </w:rPr>
        <w:pict>
          <v:rect id="_x0000_i1025" style="width:0;height:0" o:hralign="center" o:hrstd="t" o:hrnoshade="t" o:hr="t" fillcolor="#333" stroked="f"/>
        </w:pict>
      </w:r>
    </w:p>
    <w:p w:rsidR="00C51291" w:rsidRPr="004C3090" w:rsidRDefault="00C51291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Сабақ мақсаты :</w:t>
      </w:r>
    </w:p>
    <w:p w:rsidR="00C51291" w:rsidRPr="004C3090" w:rsidRDefault="00C51291" w:rsidP="00C51291">
      <w:pPr>
        <w:pStyle w:val="a5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Үй және жабайы жануарларды саралау;</w:t>
      </w:r>
    </w:p>
    <w:p w:rsidR="00C51291" w:rsidRPr="004C3090" w:rsidRDefault="00C51291" w:rsidP="00C51291">
      <w:pPr>
        <w:pStyle w:val="a5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Күрделі сөйлемдердің ішінде  кейінғ, сосын деген жалғау сөздерді қолданып құрастыруға үйрету;</w:t>
      </w:r>
    </w:p>
    <w:p w:rsidR="00C51291" w:rsidRPr="004C3090" w:rsidRDefault="00421238" w:rsidP="00C51291">
      <w:pPr>
        <w:pStyle w:val="HTML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С</w:t>
      </w:r>
      <w:r w:rsidR="00C51291" w:rsidRPr="004C3090">
        <w:rPr>
          <w:rFonts w:ascii="Times New Roman" w:hAnsi="Times New Roman" w:cs="Times New Roman"/>
          <w:color w:val="212121"/>
          <w:sz w:val="28"/>
          <w:szCs w:val="28"/>
          <w:lang w:val="kk-KZ"/>
        </w:rPr>
        <w:t>өз жасау дағдыларын нығайту;</w:t>
      </w:r>
    </w:p>
    <w:p w:rsidR="00C51291" w:rsidRPr="004C3090" w:rsidRDefault="00C51291" w:rsidP="00C51291">
      <w:pPr>
        <w:pStyle w:val="a5"/>
        <w:numPr>
          <w:ilvl w:val="0"/>
          <w:numId w:val="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негізгі түстерді және санауды бекіту. </w:t>
      </w:r>
    </w:p>
    <w:p w:rsidR="00C51291" w:rsidRPr="004C3090" w:rsidRDefault="00C51291" w:rsidP="00C51291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Сөздік қорды молайту, ойла</w:t>
      </w:r>
      <w:r w:rsidR="007E68FA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у және есте сақтау қабілеттерін</w:t>
      </w:r>
    </w:p>
    <w:p w:rsidR="00C51291" w:rsidRPr="004C3090" w:rsidRDefault="00C51291" w:rsidP="00C51291">
      <w:pPr>
        <w:pStyle w:val="a5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дамыту, </w:t>
      </w:r>
      <w:r w:rsidR="007E68FA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байланысқан сөйлеу тілін дамыту. </w:t>
      </w:r>
    </w:p>
    <w:p w:rsidR="00C51291" w:rsidRPr="00822CE1" w:rsidRDefault="00C51291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2123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="007E68FA"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М</w:t>
      </w:r>
      <w:r w:rsidR="00C07616"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індет</w:t>
      </w:r>
      <w:r w:rsidR="006508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тер</w:t>
      </w:r>
      <w:r w:rsidR="00C07616"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і</w:t>
      </w:r>
      <w:r w:rsidR="007E68FA"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:</w:t>
      </w:r>
    </w:p>
    <w:p w:rsidR="00C51291" w:rsidRPr="00822CE1" w:rsidRDefault="007E68FA" w:rsidP="00C51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 xml:space="preserve">түзету-білімділік:  </w:t>
      </w:r>
      <w:r w:rsidRPr="004C30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«жабайы» және «үй » жануарлардың жалпыланған түсінігін бекіту;  үй және жабайы жауарларды саралауға үйрету;</w:t>
      </w:r>
      <w:r w:rsidR="004C3090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kk-KZ"/>
        </w:rPr>
        <w:t>к</w:t>
      </w:r>
      <w:r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үрделі сөйлемдердің ішінде  кейін, сосын деген жалғау сөздерді қолданып құрастыруға үйрету;</w:t>
      </w:r>
      <w:r w:rsidRPr="004C30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 xml:space="preserve"> </w:t>
      </w:r>
    </w:p>
    <w:p w:rsidR="007E68FA" w:rsidRPr="00421238" w:rsidRDefault="007E68FA" w:rsidP="00C512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 xml:space="preserve">түзету-дамытушылық: </w:t>
      </w:r>
      <w:r w:rsidRPr="004C309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val="kk-KZ"/>
        </w:rPr>
        <w:t xml:space="preserve">байланысқан сөйлеу тілін және моториканы дамыту;ойлау қабілетін , зейінді және есте сақтауды дамыту; </w:t>
      </w:r>
    </w:p>
    <w:p w:rsidR="00C07616" w:rsidRPr="00421238" w:rsidRDefault="007E68FA" w:rsidP="00C51291">
      <w:pPr>
        <w:numPr>
          <w:ilvl w:val="0"/>
          <w:numId w:val="3"/>
        </w:num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 xml:space="preserve">түзету-тәрбиелік: </w:t>
      </w:r>
      <w:r w:rsidRPr="004C3090">
        <w:rPr>
          <w:rFonts w:ascii="Times New Roman" w:hAnsi="Times New Roman" w:cs="Times New Roman"/>
          <w:color w:val="333333"/>
          <w:sz w:val="28"/>
          <w:szCs w:val="28"/>
          <w:lang w:val="kk-KZ"/>
        </w:rPr>
        <w:t>аңдарды және үй жануарларын түр-түстеріне көңіл аударып, оларға қамқорлықпен қарауға тәрбиелеу. </w:t>
      </w:r>
      <w:r w:rsidRPr="004212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</w:t>
      </w:r>
    </w:p>
    <w:p w:rsidR="00C07616" w:rsidRPr="00421238" w:rsidRDefault="00C07616" w:rsidP="004C3090">
      <w:pPr>
        <w:shd w:val="clear" w:color="auto" w:fill="FFFFFF"/>
        <w:spacing w:before="100" w:beforeAutospacing="1" w:after="135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Көрнекілігі :  </w:t>
      </w:r>
      <w:r w:rsidRPr="004C30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/>
        </w:rPr>
        <w:t>жаулаудағы жануарлардың макеті, заттық суреттер және олардың контурлық бейнесі,  ормандардың суре</w:t>
      </w:r>
      <w:r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ті, </w:t>
      </w:r>
    </w:p>
    <w:p w:rsidR="00C07616" w:rsidRPr="00421238" w:rsidRDefault="00C07616" w:rsidP="004C3090">
      <w:pPr>
        <w:shd w:val="clear" w:color="auto" w:fill="FFFFFF"/>
        <w:spacing w:before="100" w:beforeAutospacing="1" w:after="135" w:afterAutospacing="1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Таратылатын материал:  </w:t>
      </w:r>
      <w:r w:rsidRPr="004C30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/>
        </w:rPr>
        <w:t>екі түрлі түстегі бағдаршам, қиылған жануарлар суреті.</w:t>
      </w:r>
    </w:p>
    <w:p w:rsidR="00C51291" w:rsidRPr="00822CE1" w:rsidRDefault="00C07616" w:rsidP="00C512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</w:t>
      </w:r>
      <w:r w:rsid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аб</w:t>
      </w:r>
      <w:r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ақ барысы: </w:t>
      </w:r>
    </w:p>
    <w:p w:rsidR="00C51291" w:rsidRPr="00822CE1" w:rsidRDefault="00C51291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212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1. </w:t>
      </w:r>
      <w:r w:rsidR="00C07616"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Ұйымдастыру  кезеңі </w:t>
      </w:r>
    </w:p>
    <w:p w:rsidR="001B6050" w:rsidRPr="004C3090" w:rsidRDefault="00C51291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Логопед:</w:t>
      </w:r>
      <w:r w:rsidRPr="00822CE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бала</w:t>
      </w:r>
      <w:r w:rsid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ла</w:t>
      </w:r>
      <w:r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р бүгін біз бір кер</w:t>
      </w:r>
      <w:r w:rsid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емет жайлауға </w:t>
      </w:r>
      <w:r w:rsidR="00C07616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барамыз. Онда </w:t>
      </w:r>
      <w:r w:rsidR="001B6050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біз жануарлардың түр-түрін жолықтырамыз . </w:t>
      </w:r>
    </w:p>
    <w:p w:rsidR="00C51291" w:rsidRPr="00421238" w:rsidRDefault="001B6050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212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(</w:t>
      </w:r>
      <w:r w:rsidRPr="004C30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балалар жайлаудағы жануарларды тамашалайды</w:t>
      </w:r>
      <w:r w:rsidR="00C51291" w:rsidRPr="0042123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>)</w:t>
      </w:r>
    </w:p>
    <w:p w:rsidR="00C51291" w:rsidRPr="00421238" w:rsidRDefault="00C51291" w:rsidP="00C0761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1B6050" w:rsidRPr="004C3090" w:rsidRDefault="00C51291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212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Логопед:</w:t>
      </w:r>
      <w:r w:rsidRPr="0042123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 xml:space="preserve">–  </w:t>
      </w:r>
      <w:r w:rsidR="00BF006C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Бұл</w:t>
      </w:r>
      <w:r w:rsidR="001B6050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жанауарларды қалай атаймыз?( Үй жануарлары)</w:t>
      </w:r>
      <w:r w:rsidRPr="00822CE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 xml:space="preserve">–  </w:t>
      </w:r>
      <w:r w:rsidR="00BF006C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Н</w:t>
      </w:r>
      <w:r w:rsidR="001B6050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еге біз оларды солай атаймыз?( Себебі олар адамдардың қасында өмір сүреді және адамдарға пайда  әкеледі)</w:t>
      </w:r>
    </w:p>
    <w:p w:rsidR="001B6050" w:rsidRPr="004C3090" w:rsidRDefault="00C51291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22CE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– </w:t>
      </w:r>
      <w:r w:rsidR="001B6050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Б</w:t>
      </w:r>
      <w:r w:rsid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ұл жерд</w:t>
      </w:r>
      <w:r w:rsidR="001B6050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егі жануарлардың бәрі үй жануары ма? ( Жоқ)</w:t>
      </w:r>
    </w:p>
    <w:p w:rsidR="001B6050" w:rsidRPr="004C3090" w:rsidRDefault="00C51291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22CE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lastRenderedPageBreak/>
        <w:t xml:space="preserve">– </w:t>
      </w:r>
      <w:r w:rsidR="001B6050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Қандай жануарлар артық ( Қасқыр және түлкі</w:t>
      </w:r>
      <w:r w:rsid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)</w:t>
      </w:r>
      <w:r w:rsidRPr="00822CE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 xml:space="preserve">– </w:t>
      </w:r>
      <w:r w:rsidR="001B6050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Ол жануарларды біз қалай атаймыз? (</w:t>
      </w:r>
      <w:r w:rsidR="001B6050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ab/>
        <w:t>Жабайы жануарлар)</w:t>
      </w:r>
    </w:p>
    <w:p w:rsidR="001B6050" w:rsidRPr="004C3090" w:rsidRDefault="00C51291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2123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– </w:t>
      </w:r>
      <w:r w:rsidR="001B6050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Ал олар қайда өмір сүреді? ( Олар орманда өмір сүреді) </w:t>
      </w:r>
      <w:r w:rsidRPr="0042123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br/>
        <w:t xml:space="preserve">– </w:t>
      </w:r>
      <w:r w:rsidR="001B6050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олардан басқа тағы қандай жануарларды білесіңдер?</w:t>
      </w:r>
    </w:p>
    <w:p w:rsidR="001B6050" w:rsidRPr="004C3090" w:rsidRDefault="00C51291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22CE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– </w:t>
      </w:r>
      <w:r w:rsidR="001B6050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Ал енді біз жабайы жануарларын орманға жіберейік.</w:t>
      </w:r>
    </w:p>
    <w:p w:rsidR="00C51291" w:rsidRPr="00822CE1" w:rsidRDefault="00C51291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822C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  </w:t>
      </w:r>
      <w:r w:rsidR="001B6050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Нелерді жібердік? </w:t>
      </w:r>
      <w:r w:rsidR="00BF006C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Олар немен қоректенеді?</w:t>
      </w:r>
    </w:p>
    <w:p w:rsidR="00C51291" w:rsidRPr="00822CE1" w:rsidRDefault="00C51291" w:rsidP="00C512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1B6050" w:rsidRPr="004C3090" w:rsidRDefault="00C51291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="001B6050"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Суретпен және контурлы бейнелермен жұмыс .</w:t>
      </w:r>
      <w:r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1B6050" w:rsidRPr="004C3090" w:rsidRDefault="001B6050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/>
        </w:rPr>
        <w:t>Әр балаға жануардың контурлы бейнесі таратылады.</w:t>
      </w:r>
    </w:p>
    <w:p w:rsidR="00375764" w:rsidRPr="004C3090" w:rsidRDefault="004C3090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Логопед:</w:t>
      </w:r>
      <w:r w:rsidRPr="00822CE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="00C51291" w:rsidRPr="00822CE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– </w:t>
      </w:r>
      <w:r w:rsidR="00375764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Сендерде не бейнеленген?  Енді осы жануарды үстел үстінен тауып алыңдар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.</w:t>
      </w:r>
    </w:p>
    <w:p w:rsidR="00C51291" w:rsidRPr="00822CE1" w:rsidRDefault="00375764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kk-KZ"/>
        </w:rPr>
        <w:t xml:space="preserve">  (Заттық суреттер үстел үстінде жатады, бала үстел қасына келіп өзіннің контурлы бейесіндегі жануарды табады да қайта орнына отырады)</w:t>
      </w:r>
    </w:p>
    <w:p w:rsidR="00C51291" w:rsidRPr="00421238" w:rsidRDefault="00C51291" w:rsidP="00C5129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375764" w:rsidRPr="004C3090" w:rsidRDefault="00C51291" w:rsidP="0037576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212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3.</w:t>
      </w:r>
      <w:r w:rsidRPr="0042123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="00375764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4C3090"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Логопед:</w:t>
      </w:r>
      <w:r w:rsidR="004C3090" w:rsidRPr="00822CE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="00375764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Ал енді балалар жұм</w:t>
      </w:r>
      <w:r w:rsid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б</w:t>
      </w:r>
      <w:r w:rsidR="00375764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ақ шешейік? Кім жұмбақтың шешімі</w:t>
      </w:r>
      <w:r w:rsid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н тапса  </w:t>
      </w:r>
      <w:r w:rsidR="00375764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,</w:t>
      </w:r>
      <w:r w:rsid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онда </w:t>
      </w:r>
      <w:r w:rsidR="00375764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сол жануардың бейнесін жоғары көтеріп дауыстап айтады. </w:t>
      </w:r>
    </w:p>
    <w:p w:rsidR="00375764" w:rsidRPr="004C3090" w:rsidRDefault="004C3090" w:rsidP="00375764">
      <w:pPr>
        <w:pStyle w:val="a6"/>
        <w:shd w:val="clear" w:color="auto" w:fill="FFFFFF"/>
        <w:spacing w:before="240" w:beforeAutospacing="0" w:after="240" w:afterAutospacing="0"/>
        <w:rPr>
          <w:color w:val="4F5E62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 xml:space="preserve">- </w:t>
      </w:r>
      <w:r w:rsidR="00375764" w:rsidRPr="004C3090">
        <w:rPr>
          <w:color w:val="4F5E62"/>
          <w:sz w:val="28"/>
          <w:szCs w:val="28"/>
          <w:lang w:val="kk-KZ"/>
        </w:rPr>
        <w:t>Жеміс-жидек жегенім</w:t>
      </w:r>
      <w:r w:rsidR="00375764" w:rsidRPr="004C3090">
        <w:rPr>
          <w:color w:val="4F5E62"/>
          <w:sz w:val="28"/>
          <w:szCs w:val="28"/>
          <w:lang w:val="kk-KZ"/>
        </w:rPr>
        <w:br/>
        <w:t>Балды  және ұйқыны жақсы көремін ( Аю)</w:t>
      </w:r>
    </w:p>
    <w:p w:rsidR="00375764" w:rsidRPr="004C3090" w:rsidRDefault="004C3090" w:rsidP="004C3090">
      <w:pPr>
        <w:pStyle w:val="a6"/>
        <w:numPr>
          <w:ilvl w:val="0"/>
          <w:numId w:val="7"/>
        </w:numPr>
        <w:shd w:val="clear" w:color="auto" w:fill="FFFFFF"/>
        <w:spacing w:before="240" w:beforeAutospacing="0" w:after="240" w:afterAutospacing="0"/>
        <w:rPr>
          <w:color w:val="4F5E62"/>
          <w:sz w:val="28"/>
          <w:szCs w:val="28"/>
          <w:lang w:val="kk-KZ"/>
        </w:rPr>
      </w:pPr>
      <w:r>
        <w:rPr>
          <w:color w:val="4F5E62"/>
          <w:sz w:val="28"/>
          <w:szCs w:val="28"/>
          <w:lang w:val="kk-KZ"/>
        </w:rPr>
        <w:t>-</w:t>
      </w:r>
      <w:proofErr w:type="spellStart"/>
      <w:r w:rsidR="00375764" w:rsidRPr="004C3090">
        <w:rPr>
          <w:color w:val="4F5E62"/>
          <w:sz w:val="28"/>
          <w:szCs w:val="28"/>
        </w:rPr>
        <w:t>Айбат</w:t>
      </w:r>
      <w:proofErr w:type="spellEnd"/>
      <w:r w:rsidR="00375764" w:rsidRPr="004C3090">
        <w:rPr>
          <w:color w:val="4F5E62"/>
          <w:sz w:val="28"/>
          <w:szCs w:val="28"/>
        </w:rPr>
        <w:t xml:space="preserve"> </w:t>
      </w:r>
      <w:proofErr w:type="spellStart"/>
      <w:r w:rsidR="00375764" w:rsidRPr="004C3090">
        <w:rPr>
          <w:color w:val="4F5E62"/>
          <w:sz w:val="28"/>
          <w:szCs w:val="28"/>
        </w:rPr>
        <w:t>берген</w:t>
      </w:r>
      <w:proofErr w:type="spellEnd"/>
      <w:r w:rsidR="00375764" w:rsidRPr="004C3090">
        <w:rPr>
          <w:color w:val="4F5E62"/>
          <w:sz w:val="28"/>
          <w:szCs w:val="28"/>
        </w:rPr>
        <w:t xml:space="preserve"> </w:t>
      </w:r>
      <w:proofErr w:type="spellStart"/>
      <w:r w:rsidR="00375764" w:rsidRPr="004C3090">
        <w:rPr>
          <w:color w:val="4F5E62"/>
          <w:sz w:val="28"/>
          <w:szCs w:val="28"/>
        </w:rPr>
        <w:t>жалым</w:t>
      </w:r>
      <w:proofErr w:type="spellEnd"/>
      <w:r w:rsidR="00375764" w:rsidRPr="004C3090">
        <w:rPr>
          <w:color w:val="4F5E62"/>
          <w:sz w:val="28"/>
          <w:szCs w:val="28"/>
        </w:rPr>
        <w:t xml:space="preserve"> бар,</w:t>
      </w:r>
      <w:r w:rsidR="00375764" w:rsidRPr="004C3090">
        <w:rPr>
          <w:color w:val="4F5E62"/>
          <w:sz w:val="28"/>
          <w:szCs w:val="28"/>
        </w:rPr>
        <w:br/>
        <w:t xml:space="preserve">Қайрат </w:t>
      </w:r>
      <w:proofErr w:type="spellStart"/>
      <w:r w:rsidR="00375764" w:rsidRPr="004C3090">
        <w:rPr>
          <w:color w:val="4F5E62"/>
          <w:sz w:val="28"/>
          <w:szCs w:val="28"/>
        </w:rPr>
        <w:t>берген</w:t>
      </w:r>
      <w:proofErr w:type="spellEnd"/>
      <w:r w:rsidR="00375764" w:rsidRPr="004C3090">
        <w:rPr>
          <w:color w:val="4F5E62"/>
          <w:sz w:val="28"/>
          <w:szCs w:val="28"/>
        </w:rPr>
        <w:t xml:space="preserve"> тәнім бар.</w:t>
      </w:r>
      <w:r w:rsidR="00375764" w:rsidRPr="004C3090">
        <w:rPr>
          <w:color w:val="4F5E62"/>
          <w:sz w:val="28"/>
          <w:szCs w:val="28"/>
        </w:rPr>
        <w:br/>
        <w:t>Күркіреймін ақырсам,</w:t>
      </w:r>
      <w:r w:rsidR="00375764" w:rsidRPr="004C3090">
        <w:rPr>
          <w:color w:val="4F5E62"/>
          <w:sz w:val="28"/>
          <w:szCs w:val="28"/>
        </w:rPr>
        <w:br/>
        <w:t>Қайсы аңмын</w:t>
      </w:r>
      <w:proofErr w:type="gramStart"/>
      <w:r w:rsidR="00375764" w:rsidRPr="004C3090">
        <w:rPr>
          <w:color w:val="4F5E62"/>
          <w:sz w:val="28"/>
          <w:szCs w:val="28"/>
        </w:rPr>
        <w:t>,т</w:t>
      </w:r>
      <w:proofErr w:type="gramEnd"/>
      <w:r w:rsidR="00375764" w:rsidRPr="004C3090">
        <w:rPr>
          <w:color w:val="4F5E62"/>
          <w:sz w:val="28"/>
          <w:szCs w:val="28"/>
        </w:rPr>
        <w:t>абыңдар.</w:t>
      </w:r>
      <w:r w:rsidR="00375764" w:rsidRPr="004C3090">
        <w:rPr>
          <w:color w:val="4F5E62"/>
          <w:sz w:val="28"/>
          <w:szCs w:val="28"/>
          <w:lang w:val="kk-KZ"/>
        </w:rPr>
        <w:t>( Арыстан)</w:t>
      </w:r>
    </w:p>
    <w:p w:rsidR="00333F91" w:rsidRDefault="004C3090" w:rsidP="00333F91">
      <w:pPr>
        <w:pStyle w:val="a6"/>
        <w:shd w:val="clear" w:color="auto" w:fill="FFFFFF"/>
        <w:spacing w:before="240" w:beforeAutospacing="0" w:after="240" w:afterAutospacing="0"/>
        <w:ind w:left="720"/>
        <w:rPr>
          <w:b/>
          <w:bCs/>
          <w:color w:val="673509"/>
          <w:sz w:val="28"/>
          <w:szCs w:val="28"/>
          <w:lang w:val="kk-KZ"/>
        </w:rPr>
      </w:pPr>
      <w:r>
        <w:rPr>
          <w:b/>
          <w:bCs/>
          <w:color w:val="673509"/>
          <w:sz w:val="28"/>
          <w:szCs w:val="28"/>
          <w:lang w:val="kk-KZ"/>
        </w:rPr>
        <w:t xml:space="preserve">- </w:t>
      </w:r>
      <w:r w:rsidR="00591B64" w:rsidRPr="004C3090">
        <w:rPr>
          <w:color w:val="4F5E62"/>
          <w:sz w:val="28"/>
          <w:szCs w:val="28"/>
          <w:lang w:val="kk-KZ"/>
        </w:rPr>
        <w:t>Өзі ширақ, өзі қу,</w:t>
      </w:r>
      <w:r>
        <w:rPr>
          <w:color w:val="4F5E62"/>
          <w:sz w:val="28"/>
          <w:szCs w:val="28"/>
          <w:lang w:val="kk-KZ"/>
        </w:rPr>
        <w:t>ж</w:t>
      </w:r>
      <w:r w:rsidR="00591B64" w:rsidRPr="004C3090">
        <w:rPr>
          <w:color w:val="4F5E62"/>
          <w:sz w:val="28"/>
          <w:szCs w:val="28"/>
          <w:lang w:val="kk-KZ"/>
        </w:rPr>
        <w:t>үрген жері айқай-шу. ( Түлкі)</w:t>
      </w:r>
      <w:hyperlink r:id="rId5" w:history="1">
        <w:r w:rsidR="00591B64" w:rsidRPr="004C3090">
          <w:rPr>
            <w:b/>
            <w:bCs/>
            <w:color w:val="FFFFFF"/>
            <w:sz w:val="28"/>
            <w:szCs w:val="28"/>
            <w:lang w:val="kk-KZ"/>
          </w:rPr>
          <w:br/>
        </w:r>
      </w:hyperlink>
    </w:p>
    <w:p w:rsidR="00591B64" w:rsidRPr="004C3090" w:rsidRDefault="00591B64" w:rsidP="00333F91">
      <w:pPr>
        <w:pStyle w:val="a6"/>
        <w:shd w:val="clear" w:color="auto" w:fill="FFFFFF"/>
        <w:spacing w:before="240" w:beforeAutospacing="0" w:after="240" w:afterAutospacing="0"/>
        <w:ind w:left="720"/>
        <w:rPr>
          <w:color w:val="4F5E62"/>
          <w:sz w:val="28"/>
          <w:szCs w:val="28"/>
          <w:lang w:val="kk-KZ"/>
        </w:rPr>
      </w:pPr>
      <w:r w:rsidRPr="004C3090">
        <w:rPr>
          <w:b/>
          <w:bCs/>
          <w:color w:val="673509"/>
          <w:sz w:val="28"/>
          <w:szCs w:val="28"/>
          <w:lang w:val="kk-KZ"/>
        </w:rPr>
        <w:t>-</w:t>
      </w:r>
      <w:r w:rsidRPr="004C3090">
        <w:rPr>
          <w:color w:val="545454"/>
          <w:sz w:val="28"/>
          <w:szCs w:val="28"/>
          <w:lang w:val="kk-KZ"/>
        </w:rPr>
        <w:t>Адамға серiк,к</w:t>
      </w:r>
      <w:r w:rsidRPr="00591B64">
        <w:rPr>
          <w:color w:val="545454"/>
          <w:sz w:val="28"/>
          <w:szCs w:val="28"/>
          <w:lang w:val="kk-KZ"/>
        </w:rPr>
        <w:t>үзетке берiк.   (Ит)</w:t>
      </w:r>
    </w:p>
    <w:p w:rsidR="00591B64" w:rsidRPr="004C3090" w:rsidRDefault="00591B64" w:rsidP="004C309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>Мұртын сипап күн бойы,</w:t>
      </w:r>
    </w:p>
    <w:p w:rsidR="00591B64" w:rsidRPr="00591B64" w:rsidRDefault="004C3090" w:rsidP="0059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 xml:space="preserve">           </w:t>
      </w:r>
      <w:r w:rsidR="00591B64" w:rsidRPr="00591B64"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>Бетiн сусыз жуады.</w:t>
      </w:r>
    </w:p>
    <w:p w:rsidR="00591B64" w:rsidRPr="00591B64" w:rsidRDefault="004C3090" w:rsidP="0059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 xml:space="preserve">           </w:t>
      </w:r>
      <w:r w:rsidR="00591B64" w:rsidRPr="00591B64"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>Тысырды аңдып түн бойы,</w:t>
      </w:r>
    </w:p>
    <w:p w:rsidR="00591B64" w:rsidRDefault="004C3090" w:rsidP="0059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 xml:space="preserve">           </w:t>
      </w:r>
      <w:r w:rsidR="00591B64" w:rsidRPr="00591B64"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 xml:space="preserve">Тышқанды көп қуады.     </w:t>
      </w:r>
      <w:r w:rsidR="00591B64" w:rsidRPr="00591B64">
        <w:rPr>
          <w:rFonts w:ascii="Times New Roman" w:eastAsia="Times New Roman" w:hAnsi="Times New Roman" w:cs="Times New Roman"/>
          <w:color w:val="545454"/>
          <w:sz w:val="28"/>
          <w:szCs w:val="28"/>
        </w:rPr>
        <w:t>(Мысық)</w:t>
      </w:r>
    </w:p>
    <w:p w:rsidR="004C3090" w:rsidRPr="004C3090" w:rsidRDefault="004C3090" w:rsidP="0059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</w:pPr>
    </w:p>
    <w:p w:rsidR="00D27117" w:rsidRPr="004C3090" w:rsidRDefault="004C3090" w:rsidP="004C3090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>С</w:t>
      </w:r>
      <w:r w:rsidR="00D27117" w:rsidRPr="004C3090"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>ұрғылт тартқан түсi бар.</w:t>
      </w:r>
    </w:p>
    <w:p w:rsidR="00D27117" w:rsidRPr="004C3090" w:rsidRDefault="004C3090" w:rsidP="004C3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 xml:space="preserve">          </w:t>
      </w:r>
      <w:r w:rsidR="00D27117" w:rsidRPr="004C3090"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>Ақсиған көп тiсi бар</w:t>
      </w:r>
    </w:p>
    <w:p w:rsidR="00D27117" w:rsidRPr="004C3090" w:rsidRDefault="004C3090" w:rsidP="004C3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 xml:space="preserve">          </w:t>
      </w:r>
      <w:r w:rsidR="00D27117" w:rsidRPr="004C3090"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>Тыным таппай жүгiрiп,</w:t>
      </w:r>
    </w:p>
    <w:p w:rsidR="00D27117" w:rsidRPr="004C3090" w:rsidRDefault="004C3090" w:rsidP="004C30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 xml:space="preserve">          </w:t>
      </w:r>
      <w:r w:rsidR="00D27117" w:rsidRPr="004C3090"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>Сiлекейi шұбырған,</w:t>
      </w:r>
    </w:p>
    <w:p w:rsidR="00D27117" w:rsidRPr="004C3090" w:rsidRDefault="00D27117" w:rsidP="00D2711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>Қыстау маңын ториды,</w:t>
      </w:r>
    </w:p>
    <w:p w:rsidR="00D27117" w:rsidRPr="00421238" w:rsidRDefault="00D27117" w:rsidP="00D2711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>Ауылдыұң өш бар итi.    </w:t>
      </w:r>
      <w:r w:rsidRPr="00421238"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t>(Қасқыр)</w:t>
      </w:r>
    </w:p>
    <w:p w:rsidR="00333F91" w:rsidRDefault="00333F91" w:rsidP="00D2711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</w:pPr>
    </w:p>
    <w:p w:rsidR="00D27117" w:rsidRPr="00421238" w:rsidRDefault="00D27117" w:rsidP="00D2711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</w:pPr>
      <w:r w:rsidRPr="00421238">
        <w:rPr>
          <w:rFonts w:ascii="Times New Roman" w:eastAsia="Times New Roman" w:hAnsi="Times New Roman" w:cs="Times New Roman"/>
          <w:color w:val="545454"/>
          <w:sz w:val="28"/>
          <w:szCs w:val="28"/>
          <w:lang w:val="kk-KZ"/>
        </w:rPr>
        <w:lastRenderedPageBreak/>
        <w:t> </w:t>
      </w:r>
    </w:p>
    <w:p w:rsidR="00D27117" w:rsidRPr="004C3090" w:rsidRDefault="00C51291" w:rsidP="00C51291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</w:pPr>
      <w:r w:rsidRPr="00333F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4. </w:t>
      </w:r>
      <w:r w:rsidR="00D27117" w:rsidRPr="00333F91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Сергіту сә</w:t>
      </w:r>
      <w:r w:rsidR="004C3090" w:rsidRPr="00333F91">
        <w:rPr>
          <w:rFonts w:ascii="Times New Roman" w:hAnsi="Times New Roman" w:cs="Times New Roman"/>
          <w:b/>
          <w:color w:val="333333"/>
          <w:sz w:val="28"/>
          <w:szCs w:val="28"/>
          <w:lang w:val="kk-KZ"/>
        </w:rPr>
        <w:t>ті</w:t>
      </w:r>
    </w:p>
    <w:p w:rsidR="00D27117" w:rsidRDefault="00D27117" w:rsidP="00C51291">
      <w:pPr>
        <w:shd w:val="clear" w:color="auto" w:fill="FFFFFF"/>
        <w:spacing w:after="135" w:line="240" w:lineRule="auto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Сергіту сәтін </w:t>
      </w:r>
      <w:r w:rsidRPr="00333F91">
        <w:rPr>
          <w:rFonts w:ascii="Times New Roman" w:hAnsi="Times New Roman" w:cs="Times New Roman"/>
          <w:color w:val="333333"/>
          <w:sz w:val="28"/>
          <w:szCs w:val="28"/>
          <w:lang w:val="kk-KZ"/>
        </w:rPr>
        <w:t>орындап жіберейік. </w:t>
      </w:r>
      <w:r w:rsidRPr="00333F91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4C3090"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Логопед:</w:t>
      </w:r>
      <w:r w:rsidR="004C3090" w:rsidRPr="00822CE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Pr="00333F91">
        <w:rPr>
          <w:rFonts w:ascii="Times New Roman" w:hAnsi="Times New Roman" w:cs="Times New Roman"/>
          <w:color w:val="333333"/>
          <w:sz w:val="28"/>
          <w:szCs w:val="28"/>
          <w:lang w:val="kk-KZ"/>
        </w:rPr>
        <w:t>Дыбыстық жаттағулар орындайық: менен кейін қайтала</w:t>
      </w:r>
      <w:r w:rsidR="00421238">
        <w:rPr>
          <w:rFonts w:ascii="Times New Roman" w:hAnsi="Times New Roman" w:cs="Times New Roman"/>
          <w:color w:val="333333"/>
          <w:sz w:val="28"/>
          <w:szCs w:val="28"/>
          <w:lang w:val="kk-KZ"/>
        </w:rPr>
        <w:t>ңдар:</w:t>
      </w:r>
      <w:r w:rsidRPr="00333F91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-    Ыр, ыр, ыр ырылдайды қасқыр,</w:t>
      </w:r>
      <w:r w:rsidRPr="00333F91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-    Кі, кі, кі бұлаңдайды түлкі,</w:t>
      </w:r>
      <w:r w:rsidRPr="00333F91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-    Ян, ян, ян жүгіріп  жүр қоян,</w:t>
      </w:r>
      <w:r w:rsidRPr="00333F91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  <w:t>-    Ю, ю, ю қорбаңдайды аю</w:t>
      </w:r>
    </w:p>
    <w:p w:rsidR="00421238" w:rsidRDefault="00421238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Логопед:</w:t>
      </w:r>
      <w:r w:rsidRPr="00822CE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ал, енді балалар аю туралы қимыл-қозғалысытық жаттығу жасайықшы:</w:t>
      </w:r>
    </w:p>
    <w:p w:rsidR="00421238" w:rsidRDefault="00421238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Орманда аю болыпты ( аю секілді қорсандап жүреміз)</w:t>
      </w:r>
    </w:p>
    <w:p w:rsidR="00421238" w:rsidRDefault="00421238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Құлпынайы көп екен ( қолымызды жоғары көтеріп созып түрамыз)7</w:t>
      </w:r>
    </w:p>
    <w:p w:rsidR="00421238" w:rsidRDefault="00421238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Теріп –теріп аламыз ( отырып   жерден құлпынайды тереміз)</w:t>
      </w:r>
    </w:p>
    <w:p w:rsidR="00421238" w:rsidRPr="00421238" w:rsidRDefault="00421238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Қалмамызға саламыз ( қолымыздағы құлпынайды қалтамызға апармыз)</w:t>
      </w:r>
    </w:p>
    <w:p w:rsidR="00D27117" w:rsidRPr="004C3090" w:rsidRDefault="00D27117" w:rsidP="00D27117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3C4046"/>
          <w:sz w:val="28"/>
          <w:szCs w:val="28"/>
          <w:lang w:val="kk-KZ"/>
        </w:rPr>
      </w:pPr>
      <w:r w:rsidRPr="009B0EEF">
        <w:rPr>
          <w:b/>
          <w:color w:val="3C4046"/>
          <w:sz w:val="28"/>
          <w:szCs w:val="28"/>
          <w:lang w:val="kk-KZ"/>
        </w:rPr>
        <w:t>5</w:t>
      </w:r>
      <w:r w:rsidRPr="004C3090">
        <w:rPr>
          <w:color w:val="3C4046"/>
          <w:sz w:val="28"/>
          <w:szCs w:val="28"/>
          <w:lang w:val="kk-KZ"/>
        </w:rPr>
        <w:t xml:space="preserve">. </w:t>
      </w:r>
      <w:r w:rsidRPr="004C3090">
        <w:rPr>
          <w:b/>
          <w:color w:val="3C4046"/>
          <w:sz w:val="28"/>
          <w:szCs w:val="28"/>
          <w:lang w:val="kk-KZ"/>
        </w:rPr>
        <w:t>«Ненің баласы» ойыны</w:t>
      </w:r>
    </w:p>
    <w:p w:rsidR="004C3090" w:rsidRDefault="00D27117" w:rsidP="00D27117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C3090">
        <w:rPr>
          <w:color w:val="3C4046"/>
          <w:sz w:val="28"/>
          <w:szCs w:val="28"/>
          <w:lang w:val="kk-KZ"/>
        </w:rPr>
        <w:t xml:space="preserve">Балаларға суретттерді көрсете отырып, сұрақ қою. </w:t>
      </w:r>
    </w:p>
    <w:p w:rsidR="00D27117" w:rsidRPr="004C3090" w:rsidRDefault="004C3090" w:rsidP="00D27117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>
        <w:rPr>
          <w:color w:val="3C4046"/>
          <w:sz w:val="28"/>
          <w:szCs w:val="28"/>
          <w:lang w:val="kk-KZ"/>
        </w:rPr>
        <w:t xml:space="preserve"> </w:t>
      </w:r>
      <w:r w:rsidRPr="004C3090">
        <w:rPr>
          <w:b/>
          <w:bCs/>
          <w:color w:val="333333"/>
          <w:sz w:val="28"/>
          <w:szCs w:val="28"/>
          <w:lang w:val="kk-KZ"/>
        </w:rPr>
        <w:t>Логопед:</w:t>
      </w:r>
      <w:r w:rsidRPr="00822CE1">
        <w:rPr>
          <w:color w:val="333333"/>
          <w:sz w:val="28"/>
          <w:szCs w:val="28"/>
          <w:lang w:val="kk-KZ"/>
        </w:rPr>
        <w:t> </w:t>
      </w:r>
      <w:r>
        <w:rPr>
          <w:color w:val="333333"/>
          <w:sz w:val="28"/>
          <w:szCs w:val="28"/>
          <w:lang w:val="kk-KZ"/>
        </w:rPr>
        <w:t xml:space="preserve"> </w:t>
      </w:r>
      <w:r w:rsidR="00421238">
        <w:rPr>
          <w:color w:val="333333"/>
          <w:sz w:val="28"/>
          <w:szCs w:val="28"/>
          <w:lang w:val="kk-KZ"/>
        </w:rPr>
        <w:t xml:space="preserve"> Жарайсыңдар балалар, бір сергіп алдыңдар. Енді </w:t>
      </w:r>
      <w:r w:rsidR="00421238">
        <w:rPr>
          <w:color w:val="3C4046"/>
          <w:sz w:val="28"/>
          <w:szCs w:val="28"/>
          <w:lang w:val="kk-KZ"/>
        </w:rPr>
        <w:t>ж</w:t>
      </w:r>
      <w:r w:rsidR="00D27117" w:rsidRPr="004C3090">
        <w:rPr>
          <w:color w:val="3C4046"/>
          <w:sz w:val="28"/>
          <w:szCs w:val="28"/>
          <w:lang w:val="kk-KZ"/>
        </w:rPr>
        <w:t>абайы жануарлардың ба</w:t>
      </w:r>
      <w:r>
        <w:rPr>
          <w:color w:val="3C4046"/>
          <w:sz w:val="28"/>
          <w:szCs w:val="28"/>
          <w:lang w:val="kk-KZ"/>
        </w:rPr>
        <w:t>ласын қалай атайд</w:t>
      </w:r>
      <w:r w:rsidR="00D27117" w:rsidRPr="004C3090">
        <w:rPr>
          <w:color w:val="3C4046"/>
          <w:sz w:val="28"/>
          <w:szCs w:val="28"/>
          <w:lang w:val="kk-KZ"/>
        </w:rPr>
        <w:t>ы?</w:t>
      </w:r>
    </w:p>
    <w:p w:rsidR="00D27117" w:rsidRPr="004C3090" w:rsidRDefault="00D27117" w:rsidP="00D27117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C3090">
        <w:rPr>
          <w:color w:val="3C4046"/>
          <w:sz w:val="28"/>
          <w:szCs w:val="28"/>
          <w:lang w:val="kk-KZ"/>
        </w:rPr>
        <w:t>Түлкі баласы - жәутік</w:t>
      </w:r>
    </w:p>
    <w:p w:rsidR="00D27117" w:rsidRPr="004C3090" w:rsidRDefault="00D27117" w:rsidP="00D27117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C3090">
        <w:rPr>
          <w:color w:val="3C4046"/>
          <w:sz w:val="28"/>
          <w:szCs w:val="28"/>
          <w:lang w:val="kk-KZ"/>
        </w:rPr>
        <w:t>Қасқыр баласы - бөлтірік</w:t>
      </w:r>
    </w:p>
    <w:p w:rsidR="00D27117" w:rsidRPr="004C3090" w:rsidRDefault="00D27117" w:rsidP="00D27117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C3090">
        <w:rPr>
          <w:color w:val="3C4046"/>
          <w:sz w:val="28"/>
          <w:szCs w:val="28"/>
          <w:lang w:val="kk-KZ"/>
        </w:rPr>
        <w:t>Аю баласы - қонжық</w:t>
      </w:r>
    </w:p>
    <w:p w:rsidR="00D27117" w:rsidRPr="004C3090" w:rsidRDefault="00D27117" w:rsidP="00D27117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4C3090">
        <w:rPr>
          <w:color w:val="3C4046"/>
          <w:sz w:val="28"/>
          <w:szCs w:val="28"/>
          <w:lang w:val="kk-KZ"/>
        </w:rPr>
        <w:t>Қоян баласы – көжек</w:t>
      </w:r>
      <w:r w:rsidRPr="004C3090">
        <w:rPr>
          <w:color w:val="333333"/>
          <w:sz w:val="28"/>
          <w:szCs w:val="28"/>
          <w:lang w:val="kk-KZ"/>
        </w:rPr>
        <w:t>?</w:t>
      </w:r>
    </w:p>
    <w:p w:rsidR="00BE5FE2" w:rsidRPr="004C3090" w:rsidRDefault="004C3090" w:rsidP="009B0EEF">
      <w:pPr>
        <w:pStyle w:val="a8"/>
        <w:rPr>
          <w:rFonts w:ascii="Times New Roman" w:hAnsi="Times New Roman" w:cs="Times New Roman"/>
          <w:color w:val="3C4046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Логопед:</w:t>
      </w:r>
      <w:r w:rsidRPr="00822CE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="00D27117" w:rsidRPr="004C3090">
        <w:rPr>
          <w:rFonts w:ascii="Times New Roman" w:hAnsi="Times New Roman" w:cs="Times New Roman"/>
          <w:sz w:val="28"/>
          <w:szCs w:val="28"/>
          <w:lang w:val="kk-KZ"/>
        </w:rPr>
        <w:t xml:space="preserve"> Сұраққа</w:t>
      </w:r>
      <w:r w:rsidR="009B0EEF">
        <w:rPr>
          <w:rFonts w:ascii="Times New Roman" w:hAnsi="Times New Roman" w:cs="Times New Roman"/>
          <w:sz w:val="28"/>
          <w:szCs w:val="28"/>
          <w:lang w:val="kk-KZ"/>
        </w:rPr>
        <w:t xml:space="preserve"> жауап беріңдерші </w:t>
      </w:r>
      <w:r w:rsidR="00D27117" w:rsidRPr="004C3090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="00D27117" w:rsidRPr="004C3090">
        <w:rPr>
          <w:rFonts w:ascii="Times New Roman" w:hAnsi="Times New Roman" w:cs="Times New Roman"/>
          <w:sz w:val="28"/>
          <w:szCs w:val="28"/>
          <w:lang w:val="kk-KZ"/>
        </w:rPr>
        <w:br/>
        <w:t>-  Қоян</w:t>
      </w:r>
      <w:r w:rsidR="009B0E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27117" w:rsidRPr="004C3090">
        <w:rPr>
          <w:rFonts w:ascii="Times New Roman" w:hAnsi="Times New Roman" w:cs="Times New Roman"/>
          <w:sz w:val="28"/>
          <w:szCs w:val="28"/>
          <w:lang w:val="kk-KZ"/>
        </w:rPr>
        <w:t>қандай?  Қоян қорқақ. </w:t>
      </w:r>
      <w:r w:rsidR="00D27117" w:rsidRPr="004C3090">
        <w:rPr>
          <w:rFonts w:ascii="Times New Roman" w:hAnsi="Times New Roman" w:cs="Times New Roman"/>
          <w:sz w:val="28"/>
          <w:szCs w:val="28"/>
          <w:lang w:val="kk-KZ"/>
        </w:rPr>
        <w:br/>
        <w:t xml:space="preserve">  </w:t>
      </w:r>
      <w:r w:rsidR="009B0EEF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27117" w:rsidRPr="004C3090">
        <w:rPr>
          <w:rFonts w:ascii="Times New Roman" w:hAnsi="Times New Roman" w:cs="Times New Roman"/>
          <w:sz w:val="28"/>
          <w:szCs w:val="28"/>
          <w:lang w:val="kk-KZ"/>
        </w:rPr>
        <w:t>Түлкі қандай? Түлкі айлакер.</w:t>
      </w:r>
      <w:r w:rsidR="00D27117" w:rsidRPr="004C3090">
        <w:rPr>
          <w:rFonts w:ascii="Times New Roman" w:hAnsi="Times New Roman" w:cs="Times New Roman"/>
          <w:sz w:val="28"/>
          <w:szCs w:val="28"/>
          <w:lang w:val="kk-KZ"/>
        </w:rPr>
        <w:br/>
        <w:t>- Қасқыр қандай? Қасқыр жыртқыш. </w:t>
      </w:r>
      <w:r w:rsidR="00D27117" w:rsidRPr="004C3090">
        <w:rPr>
          <w:rFonts w:ascii="Times New Roman" w:hAnsi="Times New Roman" w:cs="Times New Roman"/>
          <w:sz w:val="28"/>
          <w:szCs w:val="28"/>
          <w:lang w:val="kk-KZ"/>
        </w:rPr>
        <w:br/>
      </w:r>
      <w:r w:rsidR="00D27117" w:rsidRPr="004C3090">
        <w:rPr>
          <w:rFonts w:ascii="Times New Roman" w:hAnsi="Times New Roman" w:cs="Times New Roman"/>
          <w:b/>
          <w:bCs/>
          <w:color w:val="3C4046"/>
          <w:sz w:val="28"/>
          <w:szCs w:val="28"/>
          <w:lang w:val="kk-KZ"/>
        </w:rPr>
        <w:t xml:space="preserve">6. </w:t>
      </w:r>
      <w:r w:rsidR="00D27117" w:rsidRPr="004C3090">
        <w:rPr>
          <w:rFonts w:ascii="Times New Roman" w:hAnsi="Times New Roman" w:cs="Times New Roman"/>
          <w:b/>
          <w:color w:val="3C4046"/>
          <w:sz w:val="28"/>
          <w:szCs w:val="28"/>
          <w:lang w:val="kk-KZ"/>
        </w:rPr>
        <w:t xml:space="preserve"> «Не артық» ойыны </w:t>
      </w:r>
      <w:r w:rsidR="00D27117" w:rsidRPr="004C3090">
        <w:rPr>
          <w:rFonts w:ascii="Times New Roman" w:hAnsi="Times New Roman" w:cs="Times New Roman"/>
          <w:color w:val="3C4046"/>
          <w:sz w:val="28"/>
          <w:szCs w:val="28"/>
          <w:lang w:val="kk-KZ"/>
        </w:rPr>
        <w:t xml:space="preserve">. </w:t>
      </w:r>
    </w:p>
    <w:p w:rsidR="00D27117" w:rsidRPr="004C3090" w:rsidRDefault="00BE5FE2" w:rsidP="00D27117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C3090">
        <w:rPr>
          <w:color w:val="3C4046"/>
          <w:sz w:val="28"/>
          <w:szCs w:val="28"/>
          <w:lang w:val="kk-KZ"/>
        </w:rPr>
        <w:t>Б</w:t>
      </w:r>
      <w:r w:rsidR="00D27117" w:rsidRPr="004C3090">
        <w:rPr>
          <w:color w:val="3C4046"/>
          <w:sz w:val="28"/>
          <w:szCs w:val="28"/>
          <w:lang w:val="kk-KZ"/>
        </w:rPr>
        <w:t>ерліген сурет ішінен қай жануар артық ?</w:t>
      </w:r>
    </w:p>
    <w:p w:rsidR="00D27117" w:rsidRPr="004C3090" w:rsidRDefault="00D27117" w:rsidP="00D27117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C3090">
        <w:rPr>
          <w:color w:val="3C4046"/>
          <w:sz w:val="28"/>
          <w:szCs w:val="28"/>
          <w:lang w:val="kk-KZ"/>
        </w:rPr>
        <w:t>1)</w:t>
      </w:r>
      <w:r w:rsidR="00BE5FE2" w:rsidRPr="004C3090">
        <w:rPr>
          <w:color w:val="3C4046"/>
          <w:sz w:val="28"/>
          <w:szCs w:val="28"/>
          <w:lang w:val="kk-KZ"/>
        </w:rPr>
        <w:t xml:space="preserve"> Мысық, қой, сиыр, </w:t>
      </w:r>
      <w:r w:rsidR="00BE5FE2" w:rsidRPr="004C3090">
        <w:rPr>
          <w:color w:val="3C4046"/>
          <w:sz w:val="28"/>
          <w:szCs w:val="28"/>
          <w:u w:val="single"/>
          <w:lang w:val="kk-KZ"/>
        </w:rPr>
        <w:t>арыстан.</w:t>
      </w:r>
    </w:p>
    <w:p w:rsidR="00BE5FE2" w:rsidRPr="004C3090" w:rsidRDefault="00BE5FE2" w:rsidP="00D27117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C3090">
        <w:rPr>
          <w:color w:val="3C4046"/>
          <w:sz w:val="28"/>
          <w:szCs w:val="28"/>
          <w:lang w:val="kk-KZ"/>
        </w:rPr>
        <w:t xml:space="preserve">2) Жолбарыс, </w:t>
      </w:r>
      <w:r w:rsidRPr="004C3090">
        <w:rPr>
          <w:color w:val="3C4046"/>
          <w:sz w:val="28"/>
          <w:szCs w:val="28"/>
          <w:u w:val="single"/>
          <w:lang w:val="kk-KZ"/>
        </w:rPr>
        <w:t>сиыр,</w:t>
      </w:r>
      <w:r w:rsidRPr="004C3090">
        <w:rPr>
          <w:color w:val="3C4046"/>
          <w:sz w:val="28"/>
          <w:szCs w:val="28"/>
          <w:lang w:val="kk-KZ"/>
        </w:rPr>
        <w:t xml:space="preserve"> маймыл, қасқыр.</w:t>
      </w:r>
    </w:p>
    <w:p w:rsidR="00BE5FE2" w:rsidRPr="004C3090" w:rsidRDefault="00BE5FE2" w:rsidP="00D27117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C3090">
        <w:rPr>
          <w:color w:val="3C4046"/>
          <w:sz w:val="28"/>
          <w:szCs w:val="28"/>
          <w:lang w:val="kk-KZ"/>
        </w:rPr>
        <w:t xml:space="preserve">3) Ешкі, ит, </w:t>
      </w:r>
      <w:r w:rsidRPr="004C3090">
        <w:rPr>
          <w:color w:val="3C4046"/>
          <w:sz w:val="28"/>
          <w:szCs w:val="28"/>
          <w:u w:val="single"/>
          <w:lang w:val="kk-KZ"/>
        </w:rPr>
        <w:t>түлкі</w:t>
      </w:r>
      <w:r w:rsidRPr="004C3090">
        <w:rPr>
          <w:color w:val="3C4046"/>
          <w:sz w:val="28"/>
          <w:szCs w:val="28"/>
          <w:lang w:val="kk-KZ"/>
        </w:rPr>
        <w:t>, мысық.</w:t>
      </w:r>
    </w:p>
    <w:p w:rsidR="00BE5FE2" w:rsidRPr="004C3090" w:rsidRDefault="00BE5FE2" w:rsidP="00D27117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C3090">
        <w:rPr>
          <w:color w:val="3C4046"/>
          <w:sz w:val="28"/>
          <w:szCs w:val="28"/>
          <w:lang w:val="kk-KZ"/>
        </w:rPr>
        <w:t xml:space="preserve">4)Қасқыр, түлкі, </w:t>
      </w:r>
      <w:r w:rsidRPr="004C3090">
        <w:rPr>
          <w:color w:val="3C4046"/>
          <w:sz w:val="28"/>
          <w:szCs w:val="28"/>
          <w:u w:val="single"/>
          <w:lang w:val="kk-KZ"/>
        </w:rPr>
        <w:t>түйе</w:t>
      </w:r>
      <w:r w:rsidRPr="004C3090">
        <w:rPr>
          <w:color w:val="3C4046"/>
          <w:sz w:val="28"/>
          <w:szCs w:val="28"/>
          <w:lang w:val="kk-KZ"/>
        </w:rPr>
        <w:t>, кірпі.</w:t>
      </w:r>
    </w:p>
    <w:p w:rsidR="00BE5FE2" w:rsidRPr="004C3090" w:rsidRDefault="00BE5FE2" w:rsidP="00D27117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C3090">
        <w:rPr>
          <w:b/>
          <w:color w:val="3C4046"/>
          <w:sz w:val="28"/>
          <w:szCs w:val="28"/>
          <w:lang w:val="kk-KZ"/>
        </w:rPr>
        <w:t>7. « Қиылған суреттерден жина»</w:t>
      </w:r>
      <w:r w:rsidRPr="004C3090">
        <w:rPr>
          <w:color w:val="3C4046"/>
          <w:sz w:val="28"/>
          <w:szCs w:val="28"/>
          <w:lang w:val="kk-KZ"/>
        </w:rPr>
        <w:t xml:space="preserve"> .  Әр балаға қиылған сурет беріледі.</w:t>
      </w:r>
    </w:p>
    <w:p w:rsidR="00BE5FE2" w:rsidRPr="004C3090" w:rsidRDefault="009B0EEF" w:rsidP="00D27117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C3090">
        <w:rPr>
          <w:b/>
          <w:bCs/>
          <w:color w:val="333333"/>
          <w:sz w:val="28"/>
          <w:szCs w:val="28"/>
          <w:lang w:val="kk-KZ"/>
        </w:rPr>
        <w:t>Логопед:</w:t>
      </w:r>
      <w:r w:rsidRPr="00822CE1">
        <w:rPr>
          <w:color w:val="333333"/>
          <w:sz w:val="28"/>
          <w:szCs w:val="28"/>
          <w:lang w:val="kk-KZ"/>
        </w:rPr>
        <w:t> </w:t>
      </w:r>
      <w:r w:rsidR="00916B32" w:rsidRPr="004C3090">
        <w:rPr>
          <w:color w:val="3C4046"/>
          <w:sz w:val="28"/>
          <w:szCs w:val="28"/>
          <w:lang w:val="kk-KZ"/>
        </w:rPr>
        <w:t xml:space="preserve">- Кәнеки </w:t>
      </w:r>
      <w:r w:rsidR="00BE5FE2" w:rsidRPr="004C3090">
        <w:rPr>
          <w:color w:val="3C4046"/>
          <w:sz w:val="28"/>
          <w:szCs w:val="28"/>
          <w:lang w:val="kk-KZ"/>
        </w:rPr>
        <w:t>қандай жануарды жинап құрастырды</w:t>
      </w:r>
      <w:r w:rsidR="00916B32" w:rsidRPr="004C3090">
        <w:rPr>
          <w:color w:val="3C4046"/>
          <w:sz w:val="28"/>
          <w:szCs w:val="28"/>
          <w:lang w:val="kk-KZ"/>
        </w:rPr>
        <w:t>ң , ал сенің досын қандай жануарды құрастырды</w:t>
      </w:r>
      <w:r w:rsidR="00BE5FE2" w:rsidRPr="004C3090">
        <w:rPr>
          <w:color w:val="3C4046"/>
          <w:sz w:val="28"/>
          <w:szCs w:val="28"/>
          <w:lang w:val="kk-KZ"/>
        </w:rPr>
        <w:t>?</w:t>
      </w:r>
      <w:r w:rsidR="00916B32" w:rsidRPr="004C3090">
        <w:rPr>
          <w:color w:val="3C4046"/>
          <w:sz w:val="28"/>
          <w:szCs w:val="28"/>
          <w:lang w:val="kk-KZ"/>
        </w:rPr>
        <w:t>( сөйлес құрастыру).</w:t>
      </w:r>
    </w:p>
    <w:p w:rsidR="00916B32" w:rsidRPr="00822CE1" w:rsidRDefault="00916B32" w:rsidP="00916B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hAnsi="Times New Roman" w:cs="Times New Roman"/>
          <w:b/>
          <w:color w:val="3C4046"/>
          <w:sz w:val="28"/>
          <w:szCs w:val="28"/>
          <w:lang w:val="kk-KZ"/>
        </w:rPr>
        <w:t>8</w:t>
      </w:r>
      <w:r w:rsidRPr="004C3090">
        <w:rPr>
          <w:rFonts w:ascii="Times New Roman" w:hAnsi="Times New Roman" w:cs="Times New Roman"/>
          <w:color w:val="3C4046"/>
          <w:sz w:val="28"/>
          <w:szCs w:val="28"/>
          <w:lang w:val="kk-KZ"/>
        </w:rPr>
        <w:t xml:space="preserve">. </w:t>
      </w:r>
      <w:r w:rsidRPr="004212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«</w:t>
      </w:r>
      <w:r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Бағдаршам</w:t>
      </w:r>
      <w:r w:rsidRPr="004212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»</w:t>
      </w:r>
      <w:r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 xml:space="preserve"> ойыны </w:t>
      </w:r>
    </w:p>
    <w:p w:rsidR="00916B32" w:rsidRPr="004C3090" w:rsidRDefault="00916B32" w:rsidP="00916B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Әр балада қолында екі түстегі бағдаршам болады. Бірі жасыл түсті бірі сары түсті.</w:t>
      </w:r>
    </w:p>
    <w:p w:rsidR="00916B32" w:rsidRPr="004C3090" w:rsidRDefault="009B0EEF" w:rsidP="00916B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  <w:r w:rsidRPr="004C30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/>
        </w:rPr>
        <w:t>Логопед:</w:t>
      </w:r>
      <w:r w:rsidRPr="00822CE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> </w:t>
      </w:r>
      <w:r w:rsidR="00916B32" w:rsidRPr="00822CE1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– </w:t>
      </w:r>
      <w:r w:rsidR="00916B32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Мен қазір жануарлар атауын айтам, сендер егер жабайы жануарлар атауын естісеңдер жасыл түсті, үй жануарлар атауын естісеңдер сары түсті </w:t>
      </w:r>
      <w:r w:rsidR="00421238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="00916B32" w:rsidRPr="004C3090"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  <w:t xml:space="preserve">көтеріңдер. </w:t>
      </w:r>
    </w:p>
    <w:p w:rsidR="00916B32" w:rsidRDefault="00916B32" w:rsidP="00916B32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  <w:r w:rsidRPr="004C3090">
        <w:rPr>
          <w:b/>
          <w:bCs/>
          <w:color w:val="3C4046"/>
          <w:sz w:val="28"/>
          <w:szCs w:val="28"/>
          <w:lang w:val="kk-KZ"/>
        </w:rPr>
        <w:lastRenderedPageBreak/>
        <w:t>Қорытынды:</w:t>
      </w:r>
      <w:r w:rsidRPr="004C3090">
        <w:rPr>
          <w:color w:val="3C4046"/>
          <w:sz w:val="28"/>
          <w:szCs w:val="28"/>
          <w:lang w:val="kk-KZ"/>
        </w:rPr>
        <w:t>  Балалар,сендерге бүгінгі саяхатымыз ұнады ма ?  Орманда  қандай жануарлар тұрады екен ? Ж</w:t>
      </w:r>
      <w:r w:rsidR="009B0EEF">
        <w:rPr>
          <w:color w:val="3C4046"/>
          <w:sz w:val="28"/>
          <w:szCs w:val="28"/>
          <w:lang w:val="kk-KZ"/>
        </w:rPr>
        <w:t xml:space="preserve">айлауда </w:t>
      </w:r>
      <w:r w:rsidRPr="004C3090">
        <w:rPr>
          <w:color w:val="3C4046"/>
          <w:sz w:val="28"/>
          <w:szCs w:val="28"/>
          <w:lang w:val="kk-KZ"/>
        </w:rPr>
        <w:t xml:space="preserve"> қандай жануарлар тұрады? ?Тағы орманға саяхатқа барамыз ба? </w:t>
      </w:r>
      <w:r w:rsidR="00BF006C" w:rsidRPr="004C3090">
        <w:rPr>
          <w:color w:val="3C4046"/>
          <w:sz w:val="28"/>
          <w:szCs w:val="28"/>
          <w:lang w:val="kk-KZ"/>
        </w:rPr>
        <w:t xml:space="preserve"> Жабайы жануарлардың балаларын қалай атайды екен? </w:t>
      </w:r>
      <w:r w:rsidRPr="004C3090">
        <w:rPr>
          <w:color w:val="3C4046"/>
          <w:sz w:val="28"/>
          <w:szCs w:val="28"/>
          <w:lang w:val="kk-KZ"/>
        </w:rPr>
        <w:t>Сабаққа белсенді қатысқан балаларды мақтап мадақтау.</w:t>
      </w:r>
    </w:p>
    <w:p w:rsidR="009B0EEF" w:rsidRDefault="009B0EEF" w:rsidP="00916B32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</w:p>
    <w:p w:rsidR="009B0EEF" w:rsidRDefault="009B0EEF" w:rsidP="00916B32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</w:p>
    <w:p w:rsidR="009B0EEF" w:rsidRDefault="009B0EEF" w:rsidP="00916B32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</w:p>
    <w:p w:rsidR="009B0EEF" w:rsidRDefault="009B0EEF" w:rsidP="00916B32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</w:p>
    <w:p w:rsidR="009B0EEF" w:rsidRDefault="009B0EEF" w:rsidP="00916B32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</w:p>
    <w:p w:rsidR="009B0EEF" w:rsidRDefault="009B0EEF" w:rsidP="00916B32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</w:p>
    <w:p w:rsidR="006172B4" w:rsidRDefault="006172B4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Default="00421238" w:rsidP="006172B4">
      <w:pPr>
        <w:pStyle w:val="a6"/>
        <w:shd w:val="clear" w:color="auto" w:fill="FFFFFF"/>
        <w:spacing w:before="0" w:beforeAutospacing="0" w:after="0" w:afterAutospacing="0"/>
        <w:rPr>
          <w:color w:val="3C4046"/>
          <w:sz w:val="28"/>
          <w:szCs w:val="28"/>
          <w:lang w:val="kk-KZ"/>
        </w:rPr>
      </w:pPr>
    </w:p>
    <w:p w:rsidR="00421238" w:rsidRPr="00421238" w:rsidRDefault="00421238" w:rsidP="00421238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21238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Ақмола облысы білім басқармасы  </w:t>
      </w:r>
      <w:r w:rsidRPr="00421238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                                                                                                        «Ерейментау ауданы, Ерейментау   қаласы, №2                                             психологиялық-педагогикалық</w:t>
      </w:r>
    </w:p>
    <w:p w:rsidR="00421238" w:rsidRPr="00421238" w:rsidRDefault="00421238" w:rsidP="00421238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33F91">
        <w:rPr>
          <w:rFonts w:ascii="Times New Roman" w:hAnsi="Times New Roman"/>
          <w:b/>
          <w:sz w:val="28"/>
          <w:szCs w:val="28"/>
          <w:lang w:val="kk-KZ"/>
        </w:rPr>
        <w:t>түзету    кабинеті» КММ</w:t>
      </w:r>
    </w:p>
    <w:p w:rsidR="009B0EEF" w:rsidRPr="00421238" w:rsidRDefault="009B0EEF" w:rsidP="009B0EEF">
      <w:pPr>
        <w:pStyle w:val="a6"/>
        <w:shd w:val="clear" w:color="auto" w:fill="FFFFFF"/>
        <w:spacing w:before="0" w:beforeAutospacing="0" w:after="0" w:afterAutospacing="0"/>
        <w:jc w:val="center"/>
        <w:rPr>
          <w:color w:val="3C4046"/>
          <w:sz w:val="28"/>
          <w:szCs w:val="28"/>
          <w:lang w:val="kk-KZ"/>
        </w:rPr>
      </w:pPr>
    </w:p>
    <w:p w:rsidR="009B0EEF" w:rsidRDefault="009B0EEF" w:rsidP="009B0EEF">
      <w:pPr>
        <w:pStyle w:val="a6"/>
        <w:shd w:val="clear" w:color="auto" w:fill="FFFFFF"/>
        <w:spacing w:before="0" w:beforeAutospacing="0" w:after="0" w:afterAutospacing="0"/>
        <w:jc w:val="center"/>
        <w:rPr>
          <w:color w:val="3C4046"/>
          <w:sz w:val="40"/>
          <w:szCs w:val="40"/>
          <w:lang w:val="kk-KZ"/>
        </w:rPr>
      </w:pPr>
    </w:p>
    <w:p w:rsidR="009B0EEF" w:rsidRPr="009B0EEF" w:rsidRDefault="009B0EEF" w:rsidP="009B0EEF">
      <w:pPr>
        <w:pStyle w:val="a6"/>
        <w:shd w:val="clear" w:color="auto" w:fill="FFFFFF"/>
        <w:spacing w:before="0" w:beforeAutospacing="0" w:after="0" w:afterAutospacing="0"/>
        <w:jc w:val="center"/>
        <w:rPr>
          <w:color w:val="3C4046"/>
          <w:sz w:val="40"/>
          <w:szCs w:val="40"/>
          <w:lang w:val="kk-KZ"/>
        </w:rPr>
      </w:pPr>
    </w:p>
    <w:p w:rsidR="009B0EEF" w:rsidRDefault="009B0EEF" w:rsidP="00916B32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</w:p>
    <w:p w:rsidR="009B0EEF" w:rsidRDefault="009B0EEF" w:rsidP="00916B32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</w:p>
    <w:p w:rsidR="009B0EEF" w:rsidRDefault="009B0EEF" w:rsidP="00916B32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</w:p>
    <w:p w:rsidR="009B0EEF" w:rsidRPr="009B0EEF" w:rsidRDefault="009B0EEF" w:rsidP="009B0E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3C4046"/>
          <w:sz w:val="52"/>
          <w:szCs w:val="52"/>
          <w:lang w:val="kk-KZ"/>
        </w:rPr>
      </w:pPr>
      <w:r w:rsidRPr="009B0EEF">
        <w:rPr>
          <w:b/>
          <w:i/>
          <w:color w:val="3C4046"/>
          <w:sz w:val="52"/>
          <w:szCs w:val="52"/>
          <w:lang w:val="kk-KZ"/>
        </w:rPr>
        <w:t>Ашық сабақ  тақырыбы :</w:t>
      </w:r>
    </w:p>
    <w:p w:rsidR="006508B4" w:rsidRDefault="009B0EEF" w:rsidP="009B0E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212121"/>
          <w:sz w:val="52"/>
          <w:szCs w:val="52"/>
          <w:lang w:val="kk-KZ"/>
        </w:rPr>
      </w:pPr>
      <w:r w:rsidRPr="009B0EEF">
        <w:rPr>
          <w:b/>
          <w:i/>
          <w:color w:val="212121"/>
          <w:sz w:val="52"/>
          <w:szCs w:val="52"/>
          <w:lang w:val="kk-KZ"/>
        </w:rPr>
        <w:t xml:space="preserve"> </w:t>
      </w:r>
    </w:p>
    <w:p w:rsidR="009B0EEF" w:rsidRPr="009B0EEF" w:rsidRDefault="009B0EEF" w:rsidP="009B0EEF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3C4046"/>
          <w:sz w:val="52"/>
          <w:szCs w:val="52"/>
          <w:lang w:val="kk-KZ"/>
        </w:rPr>
      </w:pPr>
      <w:r w:rsidRPr="009B0EEF">
        <w:rPr>
          <w:b/>
          <w:i/>
          <w:color w:val="212121"/>
          <w:sz w:val="52"/>
          <w:szCs w:val="52"/>
          <w:lang w:val="kk-KZ"/>
        </w:rPr>
        <w:t xml:space="preserve">«Жабайы және үй жануарларын саралау» </w:t>
      </w:r>
    </w:p>
    <w:p w:rsidR="00916B32" w:rsidRPr="009B0EEF" w:rsidRDefault="00916B32" w:rsidP="009B0EEF">
      <w:pPr>
        <w:jc w:val="center"/>
        <w:rPr>
          <w:rFonts w:ascii="Times New Roman" w:hAnsi="Times New Roman" w:cs="Times New Roman"/>
          <w:sz w:val="52"/>
          <w:szCs w:val="52"/>
          <w:lang w:val="kk-KZ"/>
        </w:rPr>
      </w:pPr>
    </w:p>
    <w:p w:rsidR="00916B32" w:rsidRDefault="00916B32" w:rsidP="00916B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9B0EEF" w:rsidRDefault="009B0EEF" w:rsidP="00916B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9B0EEF" w:rsidRDefault="009B0EEF" w:rsidP="00916B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9B0EEF" w:rsidRPr="00822CE1" w:rsidRDefault="009B0EEF" w:rsidP="00916B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916B32" w:rsidRPr="004C3090" w:rsidRDefault="00916B32" w:rsidP="00D27117">
      <w:pPr>
        <w:pStyle w:val="a6"/>
        <w:shd w:val="clear" w:color="auto" w:fill="FFFFFF"/>
        <w:spacing w:before="0" w:beforeAutospacing="0" w:after="0" w:afterAutospacing="0"/>
        <w:jc w:val="both"/>
        <w:rPr>
          <w:color w:val="3C4046"/>
          <w:sz w:val="28"/>
          <w:szCs w:val="28"/>
          <w:lang w:val="kk-KZ"/>
        </w:rPr>
      </w:pPr>
    </w:p>
    <w:p w:rsidR="00D27117" w:rsidRPr="00822CE1" w:rsidRDefault="00D27117" w:rsidP="00C512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kk-KZ"/>
        </w:rPr>
      </w:pPr>
    </w:p>
    <w:p w:rsidR="005E6C83" w:rsidRPr="00421238" w:rsidRDefault="009B0EEF" w:rsidP="009B0EE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21238">
        <w:rPr>
          <w:rFonts w:ascii="Times New Roman" w:hAnsi="Times New Roman" w:cs="Times New Roman"/>
          <w:sz w:val="28"/>
          <w:szCs w:val="28"/>
          <w:lang w:val="kk-KZ"/>
        </w:rPr>
        <w:t>Мұғалім-логопед: Ахмет Д.Ж.</w:t>
      </w:r>
    </w:p>
    <w:p w:rsidR="009B0EEF" w:rsidRDefault="009B0EEF" w:rsidP="009B0EEF">
      <w:pPr>
        <w:jc w:val="right"/>
        <w:rPr>
          <w:rFonts w:ascii="Times New Roman" w:hAnsi="Times New Roman" w:cs="Times New Roman"/>
          <w:sz w:val="40"/>
          <w:szCs w:val="40"/>
          <w:lang w:val="kk-KZ"/>
        </w:rPr>
      </w:pPr>
    </w:p>
    <w:p w:rsidR="009B0EEF" w:rsidRDefault="009B0EEF" w:rsidP="009B0EEF">
      <w:pPr>
        <w:jc w:val="right"/>
        <w:rPr>
          <w:rFonts w:ascii="Times New Roman" w:hAnsi="Times New Roman" w:cs="Times New Roman"/>
          <w:sz w:val="40"/>
          <w:szCs w:val="40"/>
          <w:lang w:val="kk-KZ"/>
        </w:rPr>
      </w:pPr>
    </w:p>
    <w:p w:rsidR="009B0EEF" w:rsidRDefault="009B0EEF" w:rsidP="009B0EEF">
      <w:pPr>
        <w:jc w:val="right"/>
        <w:rPr>
          <w:rFonts w:ascii="Times New Roman" w:hAnsi="Times New Roman" w:cs="Times New Roman"/>
          <w:sz w:val="40"/>
          <w:szCs w:val="40"/>
          <w:lang w:val="kk-KZ"/>
        </w:rPr>
      </w:pPr>
    </w:p>
    <w:p w:rsidR="009B0EEF" w:rsidRDefault="009B0EEF" w:rsidP="009B0EEF">
      <w:pPr>
        <w:jc w:val="right"/>
        <w:rPr>
          <w:rFonts w:ascii="Times New Roman" w:hAnsi="Times New Roman" w:cs="Times New Roman"/>
          <w:sz w:val="40"/>
          <w:szCs w:val="40"/>
          <w:lang w:val="kk-KZ"/>
        </w:rPr>
      </w:pPr>
    </w:p>
    <w:p w:rsidR="009B0EEF" w:rsidRDefault="009B0EEF" w:rsidP="00421238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9B0EEF" w:rsidRPr="00C639BA" w:rsidRDefault="009B0EEF" w:rsidP="009B0EE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639BA">
        <w:rPr>
          <w:rFonts w:ascii="Times New Roman" w:hAnsi="Times New Roman" w:cs="Times New Roman"/>
          <w:sz w:val="28"/>
          <w:szCs w:val="28"/>
          <w:lang w:val="kk-KZ"/>
        </w:rPr>
        <w:t>2018 жыл</w:t>
      </w:r>
    </w:p>
    <w:sectPr w:rsidR="009B0EEF" w:rsidRPr="00C639BA" w:rsidSect="005E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4198"/>
    <w:multiLevelType w:val="hybridMultilevel"/>
    <w:tmpl w:val="AB30D5AE"/>
    <w:lvl w:ilvl="0" w:tplc="DD8CFAE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E0783"/>
    <w:multiLevelType w:val="multilevel"/>
    <w:tmpl w:val="D898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75573"/>
    <w:multiLevelType w:val="hybridMultilevel"/>
    <w:tmpl w:val="9FD893D2"/>
    <w:lvl w:ilvl="0" w:tplc="02BC391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757B13"/>
    <w:multiLevelType w:val="multilevel"/>
    <w:tmpl w:val="D7AE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92410"/>
    <w:multiLevelType w:val="hybridMultilevel"/>
    <w:tmpl w:val="347AACAA"/>
    <w:lvl w:ilvl="0" w:tplc="DD8CFAE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803542"/>
    <w:multiLevelType w:val="multilevel"/>
    <w:tmpl w:val="E2E6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7B079C"/>
    <w:multiLevelType w:val="multilevel"/>
    <w:tmpl w:val="D60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1291"/>
    <w:rsid w:val="001B6050"/>
    <w:rsid w:val="00333F91"/>
    <w:rsid w:val="00375764"/>
    <w:rsid w:val="00421238"/>
    <w:rsid w:val="004C3090"/>
    <w:rsid w:val="00591B64"/>
    <w:rsid w:val="005E6C83"/>
    <w:rsid w:val="006172B4"/>
    <w:rsid w:val="006508B4"/>
    <w:rsid w:val="007E68FA"/>
    <w:rsid w:val="009007D5"/>
    <w:rsid w:val="00916B32"/>
    <w:rsid w:val="009B0EEF"/>
    <w:rsid w:val="00BE5FE2"/>
    <w:rsid w:val="00BF006C"/>
    <w:rsid w:val="00C07616"/>
    <w:rsid w:val="00C51291"/>
    <w:rsid w:val="00C639BA"/>
    <w:rsid w:val="00D2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83"/>
  </w:style>
  <w:style w:type="paragraph" w:styleId="1">
    <w:name w:val="heading 1"/>
    <w:basedOn w:val="a"/>
    <w:link w:val="10"/>
    <w:uiPriority w:val="9"/>
    <w:qFormat/>
    <w:rsid w:val="00C51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2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C5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29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C51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1291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C5129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7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91B64"/>
    <w:rPr>
      <w:color w:val="0000FF"/>
      <w:u w:val="single"/>
    </w:rPr>
  </w:style>
  <w:style w:type="paragraph" w:styleId="a8">
    <w:name w:val="No Spacing"/>
    <w:uiPriority w:val="1"/>
    <w:qFormat/>
    <w:rsid w:val="00D271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lalaralemi.kz/zhumbaktar/view/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Абылайхан</dc:creator>
  <cp:keywords/>
  <dc:description/>
  <cp:lastModifiedBy>Абылайхан</cp:lastModifiedBy>
  <cp:revision>7</cp:revision>
  <cp:lastPrinted>2018-02-04T13:50:00Z</cp:lastPrinted>
  <dcterms:created xsi:type="dcterms:W3CDTF">2018-02-04T11:52:00Z</dcterms:created>
  <dcterms:modified xsi:type="dcterms:W3CDTF">2018-02-10T09:46:00Z</dcterms:modified>
</cp:coreProperties>
</file>